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母婴保健服务人员资格认定</w:t>
      </w:r>
    </w:p>
    <w:p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hint="eastAsia" w:ascii="宋体" w:hAnsi="宋体" w:cs="宋体"/>
          <w:bCs/>
          <w:sz w:val="52"/>
          <w:szCs w:val="52"/>
        </w:rPr>
        <w:t>申请登记书</w:t>
      </w:r>
    </w:p>
    <w:p>
      <w:pPr>
        <w:snapToGrid w:val="0"/>
        <w:spacing w:line="460" w:lineRule="exact"/>
        <w:ind w:firstLine="567"/>
        <w:jc w:val="left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ind w:firstLine="567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snapToGrid w:val="0"/>
        <w:spacing w:line="460" w:lineRule="exact"/>
        <w:rPr>
          <w:rFonts w:ascii="仿宋_GB2312" w:hAnsi="仿宋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pacing w:val="24"/>
          <w:sz w:val="32"/>
          <w:szCs w:val="32"/>
        </w:rPr>
        <w:t xml:space="preserve">       申 请 人：</w:t>
      </w:r>
      <w:r>
        <w:rPr>
          <w:rFonts w:hint="eastAsia" w:ascii="仿宋_GB2312" w:hAnsi="仿宋" w:eastAsia="仿宋_GB2312" w:cs="宋体"/>
          <w:spacing w:val="24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460" w:lineRule="exact"/>
        <w:rPr>
          <w:rFonts w:ascii="仿宋_GB2312" w:hAnsi="仿宋" w:eastAsia="仿宋_GB2312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_GB2312" w:hAnsi="仿宋" w:eastAsia="仿宋_GB2312" w:cs="宋体"/>
          <w:spacing w:val="24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pacing w:val="24"/>
          <w:sz w:val="32"/>
          <w:szCs w:val="32"/>
        </w:rPr>
        <w:t xml:space="preserve">       所在单位：</w:t>
      </w:r>
      <w:r>
        <w:rPr>
          <w:rFonts w:hint="eastAsia" w:ascii="仿宋_GB2312" w:hAnsi="仿宋" w:eastAsia="仿宋_GB2312" w:cs="宋体"/>
          <w:spacing w:val="24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460" w:lineRule="exact"/>
        <w:rPr>
          <w:rFonts w:ascii="仿宋_GB2312" w:hAnsi="宋体" w:eastAsia="仿宋_GB2312" w:cs="宋体"/>
          <w:spacing w:val="24"/>
          <w:sz w:val="32"/>
          <w:szCs w:val="32"/>
          <w:u w:val="single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ascii="仿宋" w:hAnsi="仿宋" w:eastAsia="仿宋" w:cs="宋体"/>
          <w:spacing w:val="24"/>
          <w:sz w:val="32"/>
          <w:szCs w:val="32"/>
        </w:rPr>
      </w:pPr>
    </w:p>
    <w:p>
      <w:pPr>
        <w:snapToGrid w:val="0"/>
        <w:spacing w:line="460" w:lineRule="exact"/>
        <w:rPr>
          <w:rFonts w:cs="宋体" w:asciiTheme="minorEastAsia" w:hAnsiTheme="minorEastAsia" w:eastAsiaTheme="minorEastAsia"/>
          <w:spacing w:val="24"/>
          <w:sz w:val="24"/>
        </w:rPr>
      </w:pPr>
    </w:p>
    <w:p>
      <w:pPr>
        <w:spacing w:line="360" w:lineRule="auto"/>
        <w:ind w:firstLine="2080" w:firstLineChars="6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2080" w:firstLineChars="6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2080" w:firstLineChars="65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河南省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" w:eastAsia="仿宋_GB2312"/>
          <w:sz w:val="32"/>
          <w:szCs w:val="32"/>
        </w:rPr>
        <w:t>委员会制</w:t>
      </w:r>
    </w:p>
    <w:p>
      <w:pPr>
        <w:snapToGrid w:val="0"/>
        <w:spacing w:line="480" w:lineRule="exact"/>
        <w:jc w:val="center"/>
        <w:rPr>
          <w:rFonts w:ascii="仿宋_GB2312" w:hAnsi="宋体" w:eastAsia="仿宋_GB2312" w:cs="宋体"/>
          <w:b/>
          <w:spacing w:val="24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仿宋" w:eastAsia="仿宋_GB2312"/>
          <w:kern w:val="0"/>
          <w:sz w:val="24"/>
        </w:rPr>
      </w:pPr>
      <w:r>
        <w:rPr>
          <w:rFonts w:ascii="仿宋_GB2312" w:hAnsi="仿宋" w:eastAsia="仿宋_GB2312"/>
          <w:kern w:val="0"/>
          <w:sz w:val="24"/>
        </w:rPr>
        <w:t xml:space="preserve"> </w:t>
      </w:r>
    </w:p>
    <w:tbl>
      <w:tblPr>
        <w:tblStyle w:val="6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1"/>
        <w:gridCol w:w="599"/>
        <w:gridCol w:w="709"/>
        <w:gridCol w:w="850"/>
        <w:gridCol w:w="63"/>
        <w:gridCol w:w="898"/>
        <w:gridCol w:w="377"/>
        <w:gridCol w:w="889"/>
        <w:gridCol w:w="750"/>
        <w:gridCol w:w="771"/>
        <w:gridCol w:w="221"/>
        <w:gridCol w:w="112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职称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1寸近期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从事本</w:t>
            </w: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专业年限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医师资格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证书编码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医师执业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证书编码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护士执业证书编码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参加相关培训情况</w:t>
            </w:r>
          </w:p>
        </w:tc>
        <w:tc>
          <w:tcPr>
            <w:tcW w:w="8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培训地点：</w:t>
            </w:r>
          </w:p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培训时间：</w:t>
            </w:r>
          </w:p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培训学时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：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培训主要内容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9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考核情况</w:t>
            </w:r>
          </w:p>
        </w:tc>
        <w:tc>
          <w:tcPr>
            <w:tcW w:w="8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考核地点：</w:t>
            </w:r>
          </w:p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考核时间：</w:t>
            </w:r>
          </w:p>
          <w:p>
            <w:pPr>
              <w:spacing w:line="480" w:lineRule="auto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考核结果： 合格□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所在单位名称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通讯地址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邮政编码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法定代表人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电话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3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申请技术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服务项目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类别</w:t>
            </w:r>
          </w:p>
        </w:tc>
        <w:tc>
          <w:tcPr>
            <w:tcW w:w="8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宋体"/>
                <w:b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</w:rPr>
              <w:t>□助产技术服务          □结扎手术            □终止妊娠手术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5" w:hRule="atLeast"/>
          <w:jc w:val="center"/>
        </w:trPr>
        <w:tc>
          <w:tcPr>
            <w:tcW w:w="9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rPr>
                <w:rFonts w:ascii="仿宋_GB2312" w:hAnsi="仿宋" w:eastAsia="仿宋_GB2312"/>
                <w:b/>
                <w:kern w:val="0"/>
                <w:sz w:val="1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提交材料清单:</w:t>
            </w: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kern w:val="0"/>
                <w:sz w:val="8"/>
              </w:rPr>
            </w:pPr>
          </w:p>
          <w:p>
            <w:pPr>
              <w:snapToGrid w:val="0"/>
              <w:spacing w:line="360" w:lineRule="auto"/>
              <w:ind w:firstLine="120" w:firstLineChars="5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1.《母婴保健服务人员资格认定申请登记书》一式一份；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2.申请人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相关证件（执业证书、医师资格证书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、学历证书、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培训证书和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卫生专业技术职务任职资格证书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）原件及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复印件各一份；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3. 1寸近期免冠照片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张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；</w:t>
            </w:r>
          </w:p>
          <w:p>
            <w:pPr>
              <w:snapToGrid w:val="0"/>
              <w:spacing w:line="360" w:lineRule="auto"/>
              <w:ind w:firstLine="120" w:firstLineChars="5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.委托他人办理的，还应提供受委托人身份证复印件一份和委托书。</w:t>
            </w:r>
          </w:p>
          <w:p>
            <w:pPr>
              <w:snapToGrid w:val="0"/>
              <w:spacing w:line="360" w:lineRule="auto"/>
              <w:ind w:left="359" w:leftChars="57" w:hanging="240" w:hangingChars="10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/>
    <w:p/>
    <w:tbl>
      <w:tblPr>
        <w:tblStyle w:val="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9"/>
        <w:gridCol w:w="7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8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行政许可申请人</w:t>
            </w:r>
          </w:p>
        </w:tc>
        <w:tc>
          <w:tcPr>
            <w:tcW w:w="7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4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申请人（签字）：</w:t>
            </w:r>
          </w:p>
          <w:p>
            <w:pPr>
              <w:snapToGrid w:val="0"/>
              <w:spacing w:line="360" w:lineRule="auto"/>
              <w:ind w:firstLine="5040" w:firstLineChars="21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申请人所在单位</w:t>
            </w:r>
          </w:p>
        </w:tc>
        <w:tc>
          <w:tcPr>
            <w:tcW w:w="7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600" w:firstLineChars="20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经研究，同意该申请人员申报。</w:t>
            </w:r>
          </w:p>
          <w:p>
            <w:pPr>
              <w:snapToGrid w:val="0"/>
              <w:spacing w:line="360" w:lineRule="auto"/>
              <w:ind w:right="104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right="104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right="104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right="1040" w:firstLine="480" w:firstLineChars="20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单位负责人签字：                        单位公章</w:t>
            </w:r>
          </w:p>
          <w:p>
            <w:pPr>
              <w:snapToGrid w:val="0"/>
              <w:spacing w:line="360" w:lineRule="auto"/>
              <w:ind w:right="5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行政许可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受理机关</w:t>
            </w:r>
          </w:p>
        </w:tc>
        <w:tc>
          <w:tcPr>
            <w:tcW w:w="7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360" w:lineRule="exact"/>
              <w:ind w:firstLine="1320" w:firstLineChars="550"/>
              <w:rPr>
                <w:rFonts w:eastAsia="仿宋_GB2312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承办人： </w:t>
            </w:r>
          </w:p>
          <w:p>
            <w:pPr>
              <w:shd w:val="clear" w:color="auto" w:fill="FFFFFF"/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hd w:val="clear" w:color="auto" w:fill="FFFFFF"/>
              <w:spacing w:line="360" w:lineRule="auto"/>
              <w:ind w:firstLine="360" w:firstLineChars="1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　　　　　　　                  　   年    月    日</w:t>
            </w:r>
          </w:p>
        </w:tc>
      </w:tr>
    </w:tbl>
    <w:p>
      <w:pPr>
        <w:rPr>
          <w:rFonts w:ascii="楷体_GB2312"/>
          <w:sz w:val="24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140D1"/>
    <w:rsid w:val="000342D4"/>
    <w:rsid w:val="0004607C"/>
    <w:rsid w:val="00046AD6"/>
    <w:rsid w:val="00061E1E"/>
    <w:rsid w:val="00073906"/>
    <w:rsid w:val="00075D73"/>
    <w:rsid w:val="000807DF"/>
    <w:rsid w:val="00093332"/>
    <w:rsid w:val="00095FE2"/>
    <w:rsid w:val="000B1BD7"/>
    <w:rsid w:val="000C72F9"/>
    <w:rsid w:val="000C74D2"/>
    <w:rsid w:val="000D0DC6"/>
    <w:rsid w:val="000D500D"/>
    <w:rsid w:val="000E3C30"/>
    <w:rsid w:val="000E6D95"/>
    <w:rsid w:val="00101BCC"/>
    <w:rsid w:val="001052B4"/>
    <w:rsid w:val="00124B97"/>
    <w:rsid w:val="001263B2"/>
    <w:rsid w:val="00145736"/>
    <w:rsid w:val="00153560"/>
    <w:rsid w:val="00163B66"/>
    <w:rsid w:val="00181932"/>
    <w:rsid w:val="00183520"/>
    <w:rsid w:val="00185D52"/>
    <w:rsid w:val="001920A7"/>
    <w:rsid w:val="001C3FDE"/>
    <w:rsid w:val="001D60A3"/>
    <w:rsid w:val="001E381D"/>
    <w:rsid w:val="001F38BB"/>
    <w:rsid w:val="00204A53"/>
    <w:rsid w:val="00213432"/>
    <w:rsid w:val="00217AEB"/>
    <w:rsid w:val="002204C6"/>
    <w:rsid w:val="002275DB"/>
    <w:rsid w:val="002406A8"/>
    <w:rsid w:val="0024479E"/>
    <w:rsid w:val="00246E61"/>
    <w:rsid w:val="00254405"/>
    <w:rsid w:val="0026759E"/>
    <w:rsid w:val="002717A6"/>
    <w:rsid w:val="00273F5D"/>
    <w:rsid w:val="00295C8B"/>
    <w:rsid w:val="002967D4"/>
    <w:rsid w:val="002A05FA"/>
    <w:rsid w:val="002A490F"/>
    <w:rsid w:val="002B408C"/>
    <w:rsid w:val="002C0E73"/>
    <w:rsid w:val="002C2E6F"/>
    <w:rsid w:val="002C52B7"/>
    <w:rsid w:val="002D1BC3"/>
    <w:rsid w:val="002D6CAB"/>
    <w:rsid w:val="002D7C7D"/>
    <w:rsid w:val="002E5C8D"/>
    <w:rsid w:val="002F6632"/>
    <w:rsid w:val="00305E2D"/>
    <w:rsid w:val="00314459"/>
    <w:rsid w:val="00323917"/>
    <w:rsid w:val="00326719"/>
    <w:rsid w:val="003341A1"/>
    <w:rsid w:val="00334B64"/>
    <w:rsid w:val="00337A3D"/>
    <w:rsid w:val="00345D23"/>
    <w:rsid w:val="003460A7"/>
    <w:rsid w:val="00370482"/>
    <w:rsid w:val="00373BFE"/>
    <w:rsid w:val="0037578E"/>
    <w:rsid w:val="0038335B"/>
    <w:rsid w:val="00384AC8"/>
    <w:rsid w:val="00395104"/>
    <w:rsid w:val="00396FA3"/>
    <w:rsid w:val="003A4E43"/>
    <w:rsid w:val="003C19BE"/>
    <w:rsid w:val="003E716A"/>
    <w:rsid w:val="003E7E4C"/>
    <w:rsid w:val="003F2F41"/>
    <w:rsid w:val="003F680C"/>
    <w:rsid w:val="00413692"/>
    <w:rsid w:val="00434CE9"/>
    <w:rsid w:val="00440C95"/>
    <w:rsid w:val="00445A86"/>
    <w:rsid w:val="00467FEE"/>
    <w:rsid w:val="00472590"/>
    <w:rsid w:val="0047764E"/>
    <w:rsid w:val="004B36B3"/>
    <w:rsid w:val="004C31E5"/>
    <w:rsid w:val="004E2B31"/>
    <w:rsid w:val="004E42DB"/>
    <w:rsid w:val="004F274E"/>
    <w:rsid w:val="00504955"/>
    <w:rsid w:val="005141EF"/>
    <w:rsid w:val="00514D1C"/>
    <w:rsid w:val="0051560D"/>
    <w:rsid w:val="00524053"/>
    <w:rsid w:val="00534441"/>
    <w:rsid w:val="005356AF"/>
    <w:rsid w:val="005624C0"/>
    <w:rsid w:val="005701FF"/>
    <w:rsid w:val="005838C3"/>
    <w:rsid w:val="0059089A"/>
    <w:rsid w:val="00597571"/>
    <w:rsid w:val="005A4983"/>
    <w:rsid w:val="005E7942"/>
    <w:rsid w:val="005F2426"/>
    <w:rsid w:val="005F2F6F"/>
    <w:rsid w:val="00610219"/>
    <w:rsid w:val="006108CC"/>
    <w:rsid w:val="00610A10"/>
    <w:rsid w:val="006163E1"/>
    <w:rsid w:val="006206F6"/>
    <w:rsid w:val="0062532B"/>
    <w:rsid w:val="00626504"/>
    <w:rsid w:val="00632B38"/>
    <w:rsid w:val="006628C3"/>
    <w:rsid w:val="006645FD"/>
    <w:rsid w:val="006A6761"/>
    <w:rsid w:val="006A6B0C"/>
    <w:rsid w:val="006C6DD4"/>
    <w:rsid w:val="006D7201"/>
    <w:rsid w:val="006E3876"/>
    <w:rsid w:val="006F1889"/>
    <w:rsid w:val="006F7000"/>
    <w:rsid w:val="0070018C"/>
    <w:rsid w:val="007140A9"/>
    <w:rsid w:val="00714FBF"/>
    <w:rsid w:val="00715927"/>
    <w:rsid w:val="00721DFA"/>
    <w:rsid w:val="00741858"/>
    <w:rsid w:val="00745B9D"/>
    <w:rsid w:val="00767593"/>
    <w:rsid w:val="00770EC9"/>
    <w:rsid w:val="00772B0C"/>
    <w:rsid w:val="00775A7F"/>
    <w:rsid w:val="007761B0"/>
    <w:rsid w:val="007767E0"/>
    <w:rsid w:val="00783AF1"/>
    <w:rsid w:val="00783DAE"/>
    <w:rsid w:val="007950C2"/>
    <w:rsid w:val="0079600D"/>
    <w:rsid w:val="007A3D10"/>
    <w:rsid w:val="007A42DE"/>
    <w:rsid w:val="007B01D9"/>
    <w:rsid w:val="007B79FB"/>
    <w:rsid w:val="007C3589"/>
    <w:rsid w:val="007C3C0A"/>
    <w:rsid w:val="007E2261"/>
    <w:rsid w:val="007E3879"/>
    <w:rsid w:val="007E4A3F"/>
    <w:rsid w:val="007E5D1E"/>
    <w:rsid w:val="007F66CA"/>
    <w:rsid w:val="00801997"/>
    <w:rsid w:val="00803286"/>
    <w:rsid w:val="0080664B"/>
    <w:rsid w:val="00811A71"/>
    <w:rsid w:val="008140A5"/>
    <w:rsid w:val="008563A6"/>
    <w:rsid w:val="008612D6"/>
    <w:rsid w:val="00861EBC"/>
    <w:rsid w:val="008636E7"/>
    <w:rsid w:val="008708A0"/>
    <w:rsid w:val="00872C37"/>
    <w:rsid w:val="00882D9C"/>
    <w:rsid w:val="0089009F"/>
    <w:rsid w:val="00891C27"/>
    <w:rsid w:val="008A675C"/>
    <w:rsid w:val="008A70E7"/>
    <w:rsid w:val="008B0015"/>
    <w:rsid w:val="008B70F9"/>
    <w:rsid w:val="008C15F0"/>
    <w:rsid w:val="008C3F2B"/>
    <w:rsid w:val="008E1734"/>
    <w:rsid w:val="008E6E94"/>
    <w:rsid w:val="008F197E"/>
    <w:rsid w:val="008F4FAC"/>
    <w:rsid w:val="00910C3D"/>
    <w:rsid w:val="009173F7"/>
    <w:rsid w:val="00924177"/>
    <w:rsid w:val="0092538D"/>
    <w:rsid w:val="00927630"/>
    <w:rsid w:val="0092783E"/>
    <w:rsid w:val="00930457"/>
    <w:rsid w:val="009346E2"/>
    <w:rsid w:val="00935164"/>
    <w:rsid w:val="00937030"/>
    <w:rsid w:val="00943B0A"/>
    <w:rsid w:val="00946723"/>
    <w:rsid w:val="009610F8"/>
    <w:rsid w:val="00965DF9"/>
    <w:rsid w:val="00970CEE"/>
    <w:rsid w:val="00973302"/>
    <w:rsid w:val="00977ACF"/>
    <w:rsid w:val="009A0044"/>
    <w:rsid w:val="009A5DFE"/>
    <w:rsid w:val="009B1364"/>
    <w:rsid w:val="009B7CB2"/>
    <w:rsid w:val="009C2B9C"/>
    <w:rsid w:val="009C7668"/>
    <w:rsid w:val="009D16A7"/>
    <w:rsid w:val="009D1A85"/>
    <w:rsid w:val="009E3F47"/>
    <w:rsid w:val="00A024B1"/>
    <w:rsid w:val="00A04660"/>
    <w:rsid w:val="00A16960"/>
    <w:rsid w:val="00A215CC"/>
    <w:rsid w:val="00A47847"/>
    <w:rsid w:val="00A53E8F"/>
    <w:rsid w:val="00A57BC6"/>
    <w:rsid w:val="00A7727A"/>
    <w:rsid w:val="00A824F2"/>
    <w:rsid w:val="00A919A1"/>
    <w:rsid w:val="00A92DB2"/>
    <w:rsid w:val="00AA7AE6"/>
    <w:rsid w:val="00AB33C1"/>
    <w:rsid w:val="00AC6BF0"/>
    <w:rsid w:val="00AD5BE8"/>
    <w:rsid w:val="00AD6A0E"/>
    <w:rsid w:val="00AE17B1"/>
    <w:rsid w:val="00AE4E98"/>
    <w:rsid w:val="00B1706B"/>
    <w:rsid w:val="00B25633"/>
    <w:rsid w:val="00B26E1B"/>
    <w:rsid w:val="00B36EC6"/>
    <w:rsid w:val="00B40671"/>
    <w:rsid w:val="00B40DD1"/>
    <w:rsid w:val="00B44443"/>
    <w:rsid w:val="00B53E10"/>
    <w:rsid w:val="00B639DF"/>
    <w:rsid w:val="00B6642B"/>
    <w:rsid w:val="00B772B0"/>
    <w:rsid w:val="00B80627"/>
    <w:rsid w:val="00B82655"/>
    <w:rsid w:val="00B83CC1"/>
    <w:rsid w:val="00B94C04"/>
    <w:rsid w:val="00BA2B8C"/>
    <w:rsid w:val="00BB0056"/>
    <w:rsid w:val="00BB1D22"/>
    <w:rsid w:val="00BB6B94"/>
    <w:rsid w:val="00BF01C9"/>
    <w:rsid w:val="00BF74A9"/>
    <w:rsid w:val="00BF77F3"/>
    <w:rsid w:val="00C00F56"/>
    <w:rsid w:val="00C06066"/>
    <w:rsid w:val="00C10F19"/>
    <w:rsid w:val="00C137BE"/>
    <w:rsid w:val="00C1407B"/>
    <w:rsid w:val="00C23E82"/>
    <w:rsid w:val="00C31928"/>
    <w:rsid w:val="00C332D4"/>
    <w:rsid w:val="00C34513"/>
    <w:rsid w:val="00C41538"/>
    <w:rsid w:val="00C52468"/>
    <w:rsid w:val="00C60EB1"/>
    <w:rsid w:val="00C73863"/>
    <w:rsid w:val="00C8567B"/>
    <w:rsid w:val="00C87DA1"/>
    <w:rsid w:val="00C90387"/>
    <w:rsid w:val="00C91878"/>
    <w:rsid w:val="00CB1924"/>
    <w:rsid w:val="00CB3486"/>
    <w:rsid w:val="00CB77ED"/>
    <w:rsid w:val="00CD3C54"/>
    <w:rsid w:val="00CD3F1D"/>
    <w:rsid w:val="00CD7520"/>
    <w:rsid w:val="00CE4F43"/>
    <w:rsid w:val="00D11B61"/>
    <w:rsid w:val="00D27066"/>
    <w:rsid w:val="00D30FA9"/>
    <w:rsid w:val="00D34D81"/>
    <w:rsid w:val="00D37BE8"/>
    <w:rsid w:val="00D43B7C"/>
    <w:rsid w:val="00D528E0"/>
    <w:rsid w:val="00D610B1"/>
    <w:rsid w:val="00D810C8"/>
    <w:rsid w:val="00D95FFD"/>
    <w:rsid w:val="00DA1495"/>
    <w:rsid w:val="00DB0B9C"/>
    <w:rsid w:val="00DD2D90"/>
    <w:rsid w:val="00DE20B4"/>
    <w:rsid w:val="00DF393F"/>
    <w:rsid w:val="00E00120"/>
    <w:rsid w:val="00E0241B"/>
    <w:rsid w:val="00E02F3D"/>
    <w:rsid w:val="00E04CBF"/>
    <w:rsid w:val="00E05937"/>
    <w:rsid w:val="00E14956"/>
    <w:rsid w:val="00E2660D"/>
    <w:rsid w:val="00E43A7E"/>
    <w:rsid w:val="00E44744"/>
    <w:rsid w:val="00E44DC5"/>
    <w:rsid w:val="00EB2144"/>
    <w:rsid w:val="00EB2ED1"/>
    <w:rsid w:val="00EB4916"/>
    <w:rsid w:val="00ED32BA"/>
    <w:rsid w:val="00EF45FD"/>
    <w:rsid w:val="00EF5E9E"/>
    <w:rsid w:val="00EF733F"/>
    <w:rsid w:val="00EF7803"/>
    <w:rsid w:val="00F00006"/>
    <w:rsid w:val="00F146E5"/>
    <w:rsid w:val="00F260BE"/>
    <w:rsid w:val="00F3365D"/>
    <w:rsid w:val="00F62843"/>
    <w:rsid w:val="00F63B5B"/>
    <w:rsid w:val="00F71517"/>
    <w:rsid w:val="00F72B38"/>
    <w:rsid w:val="00F7717B"/>
    <w:rsid w:val="00F82AD7"/>
    <w:rsid w:val="00F861BD"/>
    <w:rsid w:val="00FA1331"/>
    <w:rsid w:val="00FC3028"/>
    <w:rsid w:val="00FD2234"/>
    <w:rsid w:val="00FD258A"/>
    <w:rsid w:val="07B13F38"/>
    <w:rsid w:val="22DD6E2F"/>
    <w:rsid w:val="322D2A3D"/>
    <w:rsid w:val="653E2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仿宋_GB2312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明显强调1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明显参考1"/>
    <w:basedOn w:val="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仿宋_GB2312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16B0D-6888-4F54-B3BC-647B08FB64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</Words>
  <Characters>702</Characters>
  <Lines>5</Lines>
  <Paragraphs>1</Paragraphs>
  <TotalTime>994</TotalTime>
  <ScaleCrop>false</ScaleCrop>
  <LinksUpToDate>false</LinksUpToDate>
  <CharactersWithSpaces>824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2016-02-15T00:49:00Z</dcterms:created>
  <dc:creator>C</dc:creator>
  <cp:lastModifiedBy>王</cp:lastModifiedBy>
  <cp:lastPrinted>2016-07-14T03:08:00Z</cp:lastPrinted>
  <dcterms:modified xsi:type="dcterms:W3CDTF">2020-11-02T02:53:56Z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